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7F49C2" w:rsidRPr="008D11EA" w:rsidRDefault="007F49C2" w:rsidP="007F49C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8D11EA">
        <w:rPr>
          <w:rFonts w:ascii="Calibri" w:hAnsi="Calibri" w:cs="Calibri"/>
          <w:sz w:val="24"/>
          <w:szCs w:val="24"/>
        </w:rPr>
        <w:t>Anderson comprou 120 figurinhas para o seu álbum. Porém, dessas 120 figurinhas, 72 eram repetidas.</w:t>
      </w:r>
    </w:p>
    <w:p w:rsidR="007F49C2" w:rsidRPr="008D11EA" w:rsidRDefault="007F49C2" w:rsidP="007F49C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8D11EA">
        <w:rPr>
          <w:rFonts w:ascii="Calibri" w:hAnsi="Calibri" w:cs="Calibri"/>
          <w:b/>
          <w:sz w:val="24"/>
          <w:szCs w:val="24"/>
        </w:rPr>
        <w:t>As figurinhas repetidas representam qual porcentagem do total de figurinhas que ele comprou?</w:t>
      </w:r>
    </w:p>
    <w:p w:rsidR="007F49C2" w:rsidRPr="008D11EA" w:rsidRDefault="007F49C2" w:rsidP="007F49C2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:rsidR="007F49C2" w:rsidRPr="008D11EA" w:rsidRDefault="007F49C2" w:rsidP="007F49C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8D11EA">
        <w:rPr>
          <w:rFonts w:ascii="Calibri" w:hAnsi="Calibri" w:cs="Calibri"/>
        </w:rPr>
        <w:t>40%</w:t>
      </w:r>
    </w:p>
    <w:p w:rsidR="007F49C2" w:rsidRPr="008D11EA" w:rsidRDefault="007F49C2" w:rsidP="007F49C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8D11EA">
        <w:rPr>
          <w:rFonts w:ascii="Calibri" w:hAnsi="Calibri" w:cs="Calibri"/>
        </w:rPr>
        <w:t>48%</w:t>
      </w:r>
    </w:p>
    <w:p w:rsidR="007F49C2" w:rsidRPr="008D11EA" w:rsidRDefault="007F49C2" w:rsidP="007F49C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rPr>
          <w:rFonts w:ascii="Calibri" w:hAnsi="Calibri" w:cs="Calibri"/>
        </w:rPr>
      </w:pPr>
      <w:r w:rsidRPr="008D11EA">
        <w:rPr>
          <w:rFonts w:ascii="Calibri" w:hAnsi="Calibri" w:cs="Calibri"/>
        </w:rPr>
        <w:t>60%</w:t>
      </w:r>
    </w:p>
    <w:p w:rsidR="007F49C2" w:rsidRPr="008D11EA" w:rsidRDefault="007F49C2" w:rsidP="007F49C2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 w:rsidRPr="008D11EA">
        <w:rPr>
          <w:rFonts w:ascii="Calibri" w:hAnsi="Calibri" w:cs="Calibri"/>
        </w:rPr>
        <w:t>72%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7F49C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425D94"/>
    <w:rsid w:val="004530AE"/>
    <w:rsid w:val="00545EBF"/>
    <w:rsid w:val="006008AD"/>
    <w:rsid w:val="006B1EE1"/>
    <w:rsid w:val="006F0359"/>
    <w:rsid w:val="007021AF"/>
    <w:rsid w:val="0079416E"/>
    <w:rsid w:val="007F49C2"/>
    <w:rsid w:val="009027CC"/>
    <w:rsid w:val="00944D6D"/>
    <w:rsid w:val="009D012F"/>
    <w:rsid w:val="009D445E"/>
    <w:rsid w:val="00A07A4C"/>
    <w:rsid w:val="00B62721"/>
    <w:rsid w:val="00B724D2"/>
    <w:rsid w:val="00BB1DC1"/>
    <w:rsid w:val="00C96912"/>
    <w:rsid w:val="00DC0069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2025-10-03T12:06:00Z</dcterms:created>
  <dcterms:modified xsi:type="dcterms:W3CDTF">2025-10-03T12:07:00Z</dcterms:modified>
</cp:coreProperties>
</file>